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AB09" w14:textId="77777777" w:rsidR="008B7FF1" w:rsidRDefault="008B7FF1" w:rsidP="008B7F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3AEE4645" w14:textId="138330F6" w:rsidR="008B7FF1" w:rsidRDefault="008B7FF1" w:rsidP="008B7F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OBRAZAC SUDJELOVANJA U POSTUPKU SAVJETOVANJA S JAVNOŠĆU</w:t>
      </w:r>
    </w:p>
    <w:p w14:paraId="2AFA0F3B" w14:textId="77777777" w:rsidR="008B7FF1" w:rsidRDefault="008B7FF1" w:rsidP="008B7F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92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8B7FF1" w14:paraId="20F5361D" w14:textId="77777777" w:rsidTr="008B7FF1">
        <w:trPr>
          <w:trHeight w:val="1262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A247" w14:textId="77777777" w:rsidR="008B7FF1" w:rsidRPr="008B7FF1" w:rsidRDefault="008B7FF1" w:rsidP="008B7F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B7FF1">
              <w:rPr>
                <w:rFonts w:ascii="Arial" w:hAnsi="Arial" w:cs="Arial"/>
              </w:rPr>
              <w:t>OBRAZAC</w:t>
            </w:r>
          </w:p>
          <w:p w14:paraId="12460033" w14:textId="77777777" w:rsidR="008B7FF1" w:rsidRDefault="008B7FF1" w:rsidP="008B7FF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D005622" w14:textId="16CA9009" w:rsidR="008B7FF1" w:rsidRPr="008B7FF1" w:rsidRDefault="008B7FF1" w:rsidP="008B7FF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B7FF1">
              <w:rPr>
                <w:rFonts w:ascii="Arial" w:hAnsi="Arial" w:cs="Arial"/>
              </w:rPr>
              <w:t>Pravilniku o provedbi postupaka jednostavne nabave u školi</w:t>
            </w:r>
          </w:p>
        </w:tc>
      </w:tr>
      <w:tr w:rsidR="008B7FF1" w14:paraId="118D3494" w14:textId="77777777" w:rsidTr="008B7FF1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AF41" w14:textId="77777777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2C353DB6" w14:textId="1106ADFA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FF1">
              <w:rPr>
                <w:rFonts w:ascii="Arial" w:hAnsi="Arial" w:cs="Arial"/>
              </w:rPr>
              <w:t>Pravilnik o provedbi postupaka jednostavne nabave u školi</w:t>
            </w:r>
          </w:p>
        </w:tc>
      </w:tr>
      <w:tr w:rsidR="008B7FF1" w14:paraId="2BC8D94F" w14:textId="77777777" w:rsidTr="008B7FF1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D3DA" w14:textId="77777777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799A33F9" w14:textId="07DA8511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IV. OSNOVNA ŠKOLA BJELOVAR, Poljana dr. Franje Tuđmana 1, 43000 BJELOVAR</w:t>
            </w:r>
          </w:p>
        </w:tc>
      </w:tr>
      <w:tr w:rsidR="008B7FF1" w14:paraId="21F44FED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7D4C" w14:textId="77777777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2BE49F08" w14:textId="75163DE5" w:rsidR="008B7FF1" w:rsidRDefault="008B7FF1">
            <w:pPr>
              <w:spacing w:before="12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14. srpnja 2026.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C840" w14:textId="77777777" w:rsidR="008B7FF1" w:rsidRDefault="008B7FF1">
            <w:pPr>
              <w:spacing w:before="60" w:after="6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64D030FD" w14:textId="18B50F3C" w:rsidR="008B7FF1" w:rsidRDefault="008B7FF1">
            <w:pPr>
              <w:spacing w:before="60" w:after="6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 kolovoza 2026.</w:t>
            </w:r>
          </w:p>
        </w:tc>
      </w:tr>
      <w:tr w:rsidR="008B7FF1" w14:paraId="47B60A97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EDCC" w14:textId="77777777" w:rsidR="008B7FF1" w:rsidRDefault="008B7FF1">
            <w:pPr>
              <w:spacing w:before="12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7584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0FF25013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2131" w14:textId="77777777" w:rsidR="008B7FF1" w:rsidRDefault="008B7FF1">
            <w:pPr>
              <w:spacing w:before="12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2293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3529EC2E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A73E" w14:textId="77777777" w:rsidR="008B7FF1" w:rsidRDefault="008B7FF1">
            <w:pPr>
              <w:spacing w:before="12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D428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625BDC3D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7EE6" w14:textId="77777777" w:rsidR="008B7FF1" w:rsidRDefault="008B7FF1">
            <w:pPr>
              <w:spacing w:before="12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FD65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036C1E31" w14:textId="77777777" w:rsidTr="008B7FF1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F41D" w14:textId="77777777" w:rsidR="008B7FF1" w:rsidRDefault="008B7FF1">
            <w:pPr>
              <w:spacing w:before="120" w:line="249" w:lineRule="auto"/>
            </w:pPr>
            <w:r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E236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76322F93" w14:textId="77777777" w:rsidTr="008B7F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EF8D8" w14:textId="77777777" w:rsidR="008B7FF1" w:rsidRDefault="008B7FF1">
            <w:pPr>
              <w:suppressAutoHyphens w:val="0"/>
              <w:spacing w:after="0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5567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2CBEBD3C" w14:textId="77777777" w:rsidTr="008B7F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0E76" w14:textId="77777777" w:rsidR="008B7FF1" w:rsidRDefault="008B7FF1">
            <w:pPr>
              <w:suppressAutoHyphens w:val="0"/>
              <w:spacing w:after="0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D302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32073B3B" w14:textId="77777777" w:rsidTr="008B7F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618B" w14:textId="77777777" w:rsidR="008B7FF1" w:rsidRDefault="008B7FF1">
            <w:pPr>
              <w:suppressAutoHyphens w:val="0"/>
              <w:spacing w:after="0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D48F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1A2449BD" w14:textId="77777777" w:rsidTr="008B7F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812A2" w14:textId="77777777" w:rsidR="008B7FF1" w:rsidRDefault="008B7FF1">
            <w:pPr>
              <w:suppressAutoHyphens w:val="0"/>
              <w:spacing w:after="0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C6A3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1325ACEA" w14:textId="77777777" w:rsidTr="008B7FF1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880F" w14:textId="77777777" w:rsidR="008B7FF1" w:rsidRDefault="008B7FF1">
            <w:pPr>
              <w:spacing w:before="12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B4B0" w14:textId="77777777" w:rsidR="008B7FF1" w:rsidRDefault="008B7FF1">
            <w:pPr>
              <w:spacing w:before="60" w:after="60" w:line="24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F1" w14:paraId="4573BFE1" w14:textId="77777777" w:rsidTr="008B7FF1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52D8" w14:textId="3D13DEAF" w:rsidR="008B7FF1" w:rsidRDefault="008B7FF1">
            <w:pPr>
              <w:spacing w:before="120" w:line="249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 13. kolovoza 2026. godine na adresu elektroničke pošte: </w:t>
            </w:r>
            <w:hyperlink r:id="rId6" w:history="1">
              <w:r w:rsidRPr="00A16CE3">
                <w:rPr>
                  <w:rStyle w:val="Hiperveza"/>
                  <w:rFonts w:ascii="Arial" w:hAnsi="Arial" w:cs="Arial"/>
                  <w:sz w:val="20"/>
                  <w:szCs w:val="20"/>
                </w:rPr>
                <w:t>ured@os-cetvrta-bj.skole.hr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ili na adresu: IV. OSNOVNA ŠKOLA BJELOVAR, Poljana dr. Franje Tuđmana 1, 43000 BJELOVAR. </w:t>
            </w:r>
          </w:p>
          <w:p w14:paraId="41E1E709" w14:textId="1A50A0C9" w:rsidR="008B7FF1" w:rsidRDefault="008B7FF1">
            <w:pPr>
              <w:spacing w:before="120" w:line="249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Kontakt osoba za provedbu savjetovanja: Ružika Lukarić, 043 213021-telefon.</w:t>
            </w:r>
          </w:p>
          <w:p w14:paraId="12691173" w14:textId="77777777" w:rsidR="008B7FF1" w:rsidRDefault="008B7FF1">
            <w:pPr>
              <w:spacing w:before="60" w:line="249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3CF1FB3" w14:textId="0C7D2D56" w:rsidR="008B7FF1" w:rsidRDefault="008B7FF1">
            <w:pPr>
              <w:spacing w:before="60" w:line="249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Izvješće će biti objavljeno 14. kolovoza 2026. godine na internetskoj stranici </w:t>
            </w:r>
            <w:r w:rsidR="00252C35">
              <w:rPr>
                <w:rFonts w:ascii="Arial" w:hAnsi="Arial" w:cs="Arial"/>
                <w:sz w:val="20"/>
                <w:szCs w:val="20"/>
              </w:rPr>
              <w:t>IV. osnovne škole Bjelovar.</w:t>
            </w:r>
          </w:p>
          <w:p w14:paraId="1BFFF557" w14:textId="77777777" w:rsidR="008B7FF1" w:rsidRDefault="008B7FF1">
            <w:pPr>
              <w:spacing w:before="60" w:line="249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10B93566" w14:textId="77777777" w:rsidR="00532692" w:rsidRDefault="00532692" w:rsidP="00E955C2"/>
    <w:sectPr w:rsidR="0053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E84B" w14:textId="77777777" w:rsidR="00122A8A" w:rsidRDefault="00122A8A" w:rsidP="00E955C2">
      <w:pPr>
        <w:spacing w:after="0" w:line="240" w:lineRule="auto"/>
      </w:pPr>
      <w:r>
        <w:separator/>
      </w:r>
    </w:p>
  </w:endnote>
  <w:endnote w:type="continuationSeparator" w:id="0">
    <w:p w14:paraId="469C72EA" w14:textId="77777777" w:rsidR="00122A8A" w:rsidRDefault="00122A8A" w:rsidP="00E9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1214" w14:textId="77777777" w:rsidR="00122A8A" w:rsidRDefault="00122A8A" w:rsidP="00E955C2">
      <w:pPr>
        <w:spacing w:after="0" w:line="240" w:lineRule="auto"/>
      </w:pPr>
      <w:r>
        <w:separator/>
      </w:r>
    </w:p>
  </w:footnote>
  <w:footnote w:type="continuationSeparator" w:id="0">
    <w:p w14:paraId="2B170E6C" w14:textId="77777777" w:rsidR="00122A8A" w:rsidRDefault="00122A8A" w:rsidP="00E95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F4"/>
    <w:rsid w:val="00122A8A"/>
    <w:rsid w:val="00252C35"/>
    <w:rsid w:val="004105F4"/>
    <w:rsid w:val="00532692"/>
    <w:rsid w:val="008B7FF1"/>
    <w:rsid w:val="00E955C2"/>
    <w:rsid w:val="00EB101A"/>
    <w:rsid w:val="00E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9DC3"/>
  <w15:chartTrackingRefBased/>
  <w15:docId w15:val="{BF0F1F7F-0D4A-4666-ABEB-CBCC7244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F1"/>
    <w:pPr>
      <w:suppressAutoHyphens/>
      <w:autoSpaceDN w:val="0"/>
      <w:spacing w:after="120" w:line="264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B7FF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7FF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9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5C2"/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9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55C2"/>
    <w:rPr>
      <w:rFonts w:ascii="Calibri" w:eastAsia="Times New Roman" w:hAnsi="Calibri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cetvrta-bj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Ružika</dc:creator>
  <cp:keywords/>
  <dc:description/>
  <cp:lastModifiedBy>Marina Prohaska</cp:lastModifiedBy>
  <cp:revision>7</cp:revision>
  <cp:lastPrinted>2026-07-14T10:18:00Z</cp:lastPrinted>
  <dcterms:created xsi:type="dcterms:W3CDTF">2026-07-14T10:05:00Z</dcterms:created>
  <dcterms:modified xsi:type="dcterms:W3CDTF">2026-07-14T12:21:00Z</dcterms:modified>
</cp:coreProperties>
</file>